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2F401B55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4A2D">
        <w:rPr>
          <w:rFonts w:ascii="Times New Roman" w:hAnsi="Times New Roman" w:cs="Times New Roman"/>
          <w:sz w:val="24"/>
          <w:szCs w:val="24"/>
        </w:rPr>
        <w:t>2</w:t>
      </w:r>
      <w:r w:rsidR="002C0990">
        <w:rPr>
          <w:rFonts w:ascii="Times New Roman" w:hAnsi="Times New Roman" w:cs="Times New Roman"/>
          <w:sz w:val="24"/>
          <w:szCs w:val="24"/>
        </w:rPr>
        <w:t xml:space="preserve"> от </w:t>
      </w:r>
      <w:r w:rsidR="004B057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2141A">
        <w:rPr>
          <w:rFonts w:ascii="Times New Roman" w:hAnsi="Times New Roman" w:cs="Times New Roman"/>
          <w:sz w:val="24"/>
          <w:szCs w:val="24"/>
        </w:rPr>
        <w:t>1</w:t>
      </w:r>
      <w:r w:rsidR="002C0990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39EDB628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52141A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r w:rsidR="002C0990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4D7A041C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</w:t>
      </w:r>
      <w:r w:rsidR="00CE624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C0990" w:rsidRPr="002C0990">
          <w:rPr>
            <w:rStyle w:val="a3"/>
            <w:rFonts w:ascii="Times New Roman" w:hAnsi="Times New Roman" w:cs="Times New Roman"/>
            <w:sz w:val="24"/>
            <w:szCs w:val="24"/>
          </w:rPr>
          <w:t>https://www.uvala.ru/normatives/projects/2022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550996BC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5B4A2D">
        <w:rPr>
          <w:rFonts w:ascii="Times New Roman" w:hAnsi="Times New Roman" w:cs="Times New Roman"/>
          <w:sz w:val="24"/>
          <w:szCs w:val="24"/>
        </w:rPr>
        <w:t>2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CE6246">
        <w:rPr>
          <w:rFonts w:ascii="Times New Roman" w:hAnsi="Times New Roman" w:cs="Times New Roman"/>
          <w:sz w:val="24"/>
          <w:szCs w:val="24"/>
        </w:rPr>
        <w:t>10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CE6246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41EA526F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47DB9CF1" w14:textId="77777777" w:rsidR="00CE6246" w:rsidRDefault="00CE6246" w:rsidP="00CE6246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4F20B3CC" w14:textId="77777777" w:rsidR="00CE6246" w:rsidRPr="00C70BBD" w:rsidRDefault="00CE6246" w:rsidP="00CE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349E88AE" w14:textId="77777777" w:rsidR="00CE6246" w:rsidRPr="00C70BBD" w:rsidRDefault="00CE6246" w:rsidP="00CE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40EE4072" w14:textId="77777777" w:rsidR="00CE6246" w:rsidRPr="00C70BBD" w:rsidRDefault="00CE6246" w:rsidP="00CE6246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0F2B28F6" w14:textId="77777777" w:rsidR="00CE6246" w:rsidRPr="004D1F2B" w:rsidRDefault="00CE6246" w:rsidP="00CE6246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C0990"/>
    <w:rsid w:val="0039243C"/>
    <w:rsid w:val="003F4663"/>
    <w:rsid w:val="004B057F"/>
    <w:rsid w:val="004D1F2B"/>
    <w:rsid w:val="0052141A"/>
    <w:rsid w:val="005B4A2D"/>
    <w:rsid w:val="006C0B77"/>
    <w:rsid w:val="006C4C96"/>
    <w:rsid w:val="007421A7"/>
    <w:rsid w:val="008242FF"/>
    <w:rsid w:val="00870751"/>
    <w:rsid w:val="00922C48"/>
    <w:rsid w:val="009936E3"/>
    <w:rsid w:val="00A102EA"/>
    <w:rsid w:val="00A93D8A"/>
    <w:rsid w:val="00B915B7"/>
    <w:rsid w:val="00BB4B99"/>
    <w:rsid w:val="00C5142C"/>
    <w:rsid w:val="00CE6246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6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C0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ala.ru/normatives/projects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19</cp:revision>
  <cp:lastPrinted>2021-12-08T10:04:00Z</cp:lastPrinted>
  <dcterms:created xsi:type="dcterms:W3CDTF">2021-02-26T08:20:00Z</dcterms:created>
  <dcterms:modified xsi:type="dcterms:W3CDTF">2023-04-21T04:11:00Z</dcterms:modified>
</cp:coreProperties>
</file>